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4b4acb44b465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57.3295(f)(4)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100,000 and that contains a portion of the Cedar Creek Reservoir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